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4DC26" w14:textId="77777777" w:rsidR="00DC4AD5" w:rsidRDefault="00DC4AD5" w:rsidP="00AA4F58">
      <w:pPr>
        <w:pStyle w:val="Default"/>
        <w:jc w:val="right"/>
      </w:pPr>
    </w:p>
    <w:p w14:paraId="0BBA950D" w14:textId="453E7F73" w:rsidR="008428E8" w:rsidRPr="00AA4F58" w:rsidRDefault="00DC4AD5" w:rsidP="00703413">
      <w:pPr>
        <w:pStyle w:val="Default"/>
        <w:jc w:val="center"/>
        <w:rPr>
          <w:b/>
          <w:bCs/>
        </w:rPr>
      </w:pPr>
      <w:r>
        <w:t xml:space="preserve">                                                                                                                     </w:t>
      </w:r>
    </w:p>
    <w:p w14:paraId="132D3BA4" w14:textId="77777777" w:rsidR="00AA4F58" w:rsidRDefault="00AA4F58" w:rsidP="00AA4F58">
      <w:pPr>
        <w:pStyle w:val="Default"/>
        <w:rPr>
          <w:b/>
          <w:bCs/>
        </w:rPr>
      </w:pPr>
    </w:p>
    <w:p w14:paraId="706412E0" w14:textId="178044E7" w:rsidR="00D96A89" w:rsidRPr="00AA4F58" w:rsidRDefault="008428E8" w:rsidP="00AA4F58">
      <w:pPr>
        <w:pStyle w:val="Default"/>
      </w:pPr>
      <w:r w:rsidRPr="00AA4F58">
        <w:rPr>
          <w:b/>
          <w:bCs/>
        </w:rPr>
        <w:t>P</w:t>
      </w:r>
      <w:r w:rsidR="00AA4F58">
        <w:rPr>
          <w:b/>
          <w:bCs/>
        </w:rPr>
        <w:t>OROTA PRE UDEĽOVANIE MEDZINÁRODNEJ CENY SAV</w:t>
      </w:r>
    </w:p>
    <w:p w14:paraId="176ECA5F" w14:textId="77777777" w:rsidR="008428E8" w:rsidRPr="00AA4F58" w:rsidRDefault="008428E8" w:rsidP="00AA4F58">
      <w:pPr>
        <w:pStyle w:val="Default"/>
      </w:pPr>
    </w:p>
    <w:p w14:paraId="74E2B16A" w14:textId="77777777" w:rsidR="00665065" w:rsidRPr="00367CA3" w:rsidRDefault="00D96A89" w:rsidP="00E25C32">
      <w:pPr>
        <w:widowControl w:val="0"/>
        <w:autoSpaceDE w:val="0"/>
        <w:autoSpaceDN w:val="0"/>
        <w:spacing w:before="1" w:line="360" w:lineRule="auto"/>
        <w:ind w:right="582"/>
      </w:pPr>
      <w:r w:rsidRPr="00367CA3">
        <w:t>Preds</w:t>
      </w:r>
      <w:r w:rsidR="008428E8" w:rsidRPr="00367CA3">
        <w:t>eda</w:t>
      </w:r>
      <w:r w:rsidRPr="00367CA3">
        <w:t xml:space="preserve">: </w:t>
      </w:r>
    </w:p>
    <w:p w14:paraId="407686E2" w14:textId="3DBF8674" w:rsidR="00D96A89" w:rsidRPr="00367CA3" w:rsidRDefault="008428E8" w:rsidP="00E25C32">
      <w:pPr>
        <w:widowControl w:val="0"/>
        <w:autoSpaceDE w:val="0"/>
        <w:autoSpaceDN w:val="0"/>
        <w:spacing w:before="1" w:line="360" w:lineRule="auto"/>
        <w:ind w:right="582"/>
      </w:pPr>
      <w:r w:rsidRPr="00367CA3">
        <w:rPr>
          <w:lang w:eastAsia="sk-SK" w:bidi="sk-SK"/>
        </w:rPr>
        <w:t xml:space="preserve">MUDr. Mgr. Tomáš Hromádka, PhD. </w:t>
      </w:r>
      <w:r w:rsidR="00665065" w:rsidRPr="00367CA3">
        <w:rPr>
          <w:lang w:eastAsia="sk-SK" w:bidi="sk-SK"/>
        </w:rPr>
        <w:tab/>
      </w:r>
      <w:r w:rsidR="00AA4F58" w:rsidRPr="00367CA3">
        <w:t xml:space="preserve"> </w:t>
      </w:r>
      <w:r w:rsidR="00D96A89" w:rsidRPr="00367CA3">
        <w:t>Predsedníctvo SAV</w:t>
      </w:r>
    </w:p>
    <w:p w14:paraId="5D623889" w14:textId="77777777" w:rsidR="00665065" w:rsidRPr="00367CA3" w:rsidRDefault="00665065" w:rsidP="00E25C32">
      <w:pPr>
        <w:pStyle w:val="Default"/>
        <w:spacing w:line="360" w:lineRule="auto"/>
      </w:pPr>
    </w:p>
    <w:p w14:paraId="7F7F20AE" w14:textId="245148CA" w:rsidR="00D96A89" w:rsidRPr="00367CA3" w:rsidRDefault="00D96A89" w:rsidP="00DC4AD5">
      <w:pPr>
        <w:pStyle w:val="Default"/>
        <w:spacing w:after="120" w:line="360" w:lineRule="auto"/>
      </w:pPr>
      <w:r w:rsidRPr="00367CA3">
        <w:t>Členovia</w:t>
      </w:r>
      <w:r w:rsidR="00906EBE" w:rsidRPr="00367CA3">
        <w:t xml:space="preserve"> a členky</w:t>
      </w:r>
      <w:r w:rsidRPr="00367CA3">
        <w:t xml:space="preserve">: </w:t>
      </w:r>
    </w:p>
    <w:p w14:paraId="4BA494FD" w14:textId="2589393D" w:rsidR="00D44587" w:rsidRPr="00367CA3" w:rsidRDefault="00D44587" w:rsidP="00D44587">
      <w:pPr>
        <w:pStyle w:val="Odsekzoznamu"/>
        <w:widowControl w:val="0"/>
        <w:numPr>
          <w:ilvl w:val="0"/>
          <w:numId w:val="22"/>
        </w:numPr>
        <w:autoSpaceDE w:val="0"/>
        <w:autoSpaceDN w:val="0"/>
        <w:spacing w:before="3" w:line="360" w:lineRule="auto"/>
        <w:ind w:left="284" w:hanging="284"/>
        <w:rPr>
          <w:lang w:val="es-ES" w:eastAsia="sk-SK" w:bidi="sk-SK"/>
        </w:rPr>
      </w:pPr>
      <w:r w:rsidRPr="00367CA3">
        <w:rPr>
          <w:lang w:val="es-ES" w:eastAsia="sk-SK" w:bidi="sk-SK"/>
        </w:rPr>
        <w:t>Oddelenie vied o neživej prírode</w:t>
      </w:r>
    </w:p>
    <w:p w14:paraId="57D1A991" w14:textId="25A9EEB8" w:rsidR="00E25C32" w:rsidRPr="00367CA3" w:rsidRDefault="00E25C32" w:rsidP="00E25C32">
      <w:pPr>
        <w:widowControl w:val="0"/>
        <w:autoSpaceDE w:val="0"/>
        <w:autoSpaceDN w:val="0"/>
        <w:spacing w:before="3" w:line="360" w:lineRule="auto"/>
        <w:rPr>
          <w:lang w:val="sv-FI" w:eastAsia="sk-SK" w:bidi="sk-SK"/>
        </w:rPr>
      </w:pPr>
      <w:r w:rsidRPr="00367CA3">
        <w:rPr>
          <w:lang w:val="en-GB" w:eastAsia="sk-SK" w:bidi="sk-SK"/>
        </w:rPr>
        <w:t>prof. RNDr. Peter Samuely, DrSc.</w:t>
      </w:r>
      <w:r w:rsidRPr="00367CA3">
        <w:rPr>
          <w:lang w:val="en-GB" w:eastAsia="sk-SK" w:bidi="sk-SK"/>
        </w:rPr>
        <w:tab/>
      </w:r>
      <w:r w:rsidRPr="00367CA3">
        <w:rPr>
          <w:lang w:val="en-GB" w:eastAsia="sk-SK" w:bidi="sk-SK"/>
        </w:rPr>
        <w:tab/>
      </w:r>
      <w:r w:rsidRPr="00367CA3">
        <w:rPr>
          <w:lang w:val="sv-FI" w:eastAsia="sk-SK" w:bidi="sk-SK"/>
        </w:rPr>
        <w:t>Ústav experimentálnej fyziky SAV, v. v. i.</w:t>
      </w:r>
    </w:p>
    <w:p w14:paraId="1A96A316" w14:textId="77777777" w:rsidR="00B405BA" w:rsidRPr="00367CA3" w:rsidRDefault="00B405BA" w:rsidP="00B405BA">
      <w:pPr>
        <w:widowControl w:val="0"/>
        <w:autoSpaceDE w:val="0"/>
        <w:autoSpaceDN w:val="0"/>
        <w:spacing w:before="3" w:line="360" w:lineRule="auto"/>
        <w:rPr>
          <w:lang w:val="sv-FI" w:eastAsia="sk-SK" w:bidi="sk-SK"/>
        </w:rPr>
      </w:pPr>
      <w:r w:rsidRPr="00367CA3">
        <w:rPr>
          <w:lang w:val="sv-FI" w:eastAsia="sk-SK" w:bidi="sk-SK"/>
        </w:rPr>
        <w:t>Dr. Ing. František Simančík</w:t>
      </w:r>
      <w:r w:rsidRPr="00367CA3">
        <w:rPr>
          <w:lang w:val="sv-FI" w:eastAsia="sk-SK" w:bidi="sk-SK"/>
        </w:rPr>
        <w:tab/>
      </w:r>
      <w:r w:rsidRPr="00367CA3">
        <w:rPr>
          <w:lang w:val="sv-FI" w:eastAsia="sk-SK" w:bidi="sk-SK"/>
        </w:rPr>
        <w:tab/>
      </w:r>
      <w:r w:rsidRPr="00367CA3">
        <w:rPr>
          <w:lang w:val="sv-FI" w:eastAsia="sk-SK" w:bidi="sk-SK"/>
        </w:rPr>
        <w:tab/>
      </w:r>
      <w:r>
        <w:fldChar w:fldCharType="begin"/>
      </w:r>
      <w:r>
        <w:instrText>HYPERLINK "https://www.sav.sk/?lang=sk&amp;doc=ins-org-ins&amp;institute_no=52"</w:instrText>
      </w:r>
      <w:r>
        <w:fldChar w:fldCharType="separate"/>
      </w:r>
      <w:r w:rsidRPr="00367CA3">
        <w:rPr>
          <w:lang w:val="sv-FI" w:eastAsia="sk-SK" w:bidi="sk-SK"/>
        </w:rPr>
        <w:t>Ústav materiálov a mechaniky strojov SAV, v. v. i.</w:t>
      </w:r>
      <w:r>
        <w:fldChar w:fldCharType="end"/>
      </w:r>
    </w:p>
    <w:p w14:paraId="160066C7" w14:textId="77777777" w:rsidR="00B405BA" w:rsidRPr="00367CA3" w:rsidRDefault="00B405BA" w:rsidP="00B405BA">
      <w:pPr>
        <w:widowControl w:val="0"/>
        <w:autoSpaceDE w:val="0"/>
        <w:autoSpaceDN w:val="0"/>
        <w:spacing w:before="3" w:line="360" w:lineRule="auto"/>
        <w:rPr>
          <w:lang w:val="sv-FI" w:eastAsia="sk-SK" w:bidi="sk-SK"/>
        </w:rPr>
      </w:pPr>
      <w:r w:rsidRPr="00367CA3">
        <w:rPr>
          <w:lang w:val="sv-FI" w:eastAsia="sk-SK" w:bidi="sk-SK"/>
        </w:rPr>
        <w:t>Ing. Ivana Budinská, PhD.</w:t>
      </w:r>
      <w:r w:rsidRPr="00367CA3">
        <w:rPr>
          <w:lang w:val="sv-FI" w:eastAsia="sk-SK" w:bidi="sk-SK"/>
        </w:rPr>
        <w:tab/>
      </w:r>
      <w:r w:rsidRPr="00367CA3">
        <w:rPr>
          <w:lang w:val="sv-FI" w:eastAsia="sk-SK" w:bidi="sk-SK"/>
        </w:rPr>
        <w:tab/>
      </w:r>
      <w:r w:rsidRPr="00367CA3">
        <w:rPr>
          <w:lang w:val="sv-FI" w:eastAsia="sk-SK" w:bidi="sk-SK"/>
        </w:rPr>
        <w:tab/>
      </w:r>
      <w:r>
        <w:fldChar w:fldCharType="begin"/>
      </w:r>
      <w:r>
        <w:instrText>HYPERLINK "https://www.sav.sk/?lang=sk&amp;doc=ins-org-ins&amp;institute_no=60"</w:instrText>
      </w:r>
      <w:r>
        <w:fldChar w:fldCharType="separate"/>
      </w:r>
      <w:r w:rsidRPr="00367CA3">
        <w:rPr>
          <w:lang w:val="sv-FI" w:eastAsia="sk-SK" w:bidi="sk-SK"/>
        </w:rPr>
        <w:t>Ústav informatiky SAV, v. v. i.</w:t>
      </w:r>
      <w:r>
        <w:fldChar w:fldCharType="end"/>
      </w:r>
    </w:p>
    <w:p w14:paraId="5F994532" w14:textId="77777777" w:rsidR="00B405BA" w:rsidRPr="00367CA3" w:rsidRDefault="00B405BA" w:rsidP="00B405BA">
      <w:pPr>
        <w:widowControl w:val="0"/>
        <w:autoSpaceDE w:val="0"/>
        <w:autoSpaceDN w:val="0"/>
        <w:spacing w:before="3" w:line="360" w:lineRule="auto"/>
        <w:rPr>
          <w:lang w:val="sv-FI" w:eastAsia="sk-SK" w:bidi="sk-SK"/>
        </w:rPr>
      </w:pPr>
    </w:p>
    <w:p w14:paraId="0A3FFA85" w14:textId="3935D6AC" w:rsidR="00D44587" w:rsidRPr="00367CA3" w:rsidRDefault="00D44587" w:rsidP="00D44587">
      <w:pPr>
        <w:pStyle w:val="Odsekzoznamu"/>
        <w:widowControl w:val="0"/>
        <w:numPr>
          <w:ilvl w:val="0"/>
          <w:numId w:val="22"/>
        </w:numPr>
        <w:autoSpaceDE w:val="0"/>
        <w:autoSpaceDN w:val="0"/>
        <w:spacing w:before="3" w:line="360" w:lineRule="auto"/>
        <w:ind w:left="284" w:hanging="284"/>
        <w:rPr>
          <w:lang w:val="sv-FI" w:eastAsia="sk-SK" w:bidi="sk-SK"/>
        </w:rPr>
      </w:pPr>
      <w:r w:rsidRPr="00367CA3">
        <w:rPr>
          <w:lang w:val="sv-FI" w:eastAsia="sk-SK" w:bidi="sk-SK"/>
        </w:rPr>
        <w:t>Oddelenie vied o živej prírode a chemických vedách</w:t>
      </w:r>
    </w:p>
    <w:p w14:paraId="5B0F3B8B" w14:textId="23972BCE" w:rsidR="00E25C32" w:rsidRPr="00367CA3" w:rsidRDefault="00E25C32" w:rsidP="00E25C32">
      <w:pPr>
        <w:widowControl w:val="0"/>
        <w:autoSpaceDE w:val="0"/>
        <w:autoSpaceDN w:val="0"/>
        <w:spacing w:before="3" w:line="360" w:lineRule="auto"/>
        <w:rPr>
          <w:lang w:eastAsia="sk-SK" w:bidi="sk-SK"/>
        </w:rPr>
      </w:pPr>
      <w:r w:rsidRPr="00367CA3">
        <w:rPr>
          <w:lang w:val="sv-FI" w:eastAsia="sk-SK" w:bidi="sk-SK"/>
        </w:rPr>
        <w:t>prof. RNDr. Pavol Šajgalík, DrSc.</w:t>
      </w:r>
      <w:r w:rsidR="00665065" w:rsidRPr="00367CA3">
        <w:rPr>
          <w:lang w:val="sv-FI" w:eastAsia="sk-SK" w:bidi="sk-SK"/>
        </w:rPr>
        <w:tab/>
      </w:r>
      <w:r w:rsidR="00665065" w:rsidRPr="00367CA3">
        <w:rPr>
          <w:lang w:val="sv-FI" w:eastAsia="sk-SK" w:bidi="sk-SK"/>
        </w:rPr>
        <w:tab/>
      </w:r>
      <w:hyperlink r:id="rId6" w:history="1">
        <w:r w:rsidR="00665065" w:rsidRPr="00367CA3">
          <w:rPr>
            <w:lang w:eastAsia="sk-SK" w:bidi="sk-SK"/>
          </w:rPr>
          <w:t>Ústav anorganickej chémie SAV, v. v. i.</w:t>
        </w:r>
      </w:hyperlink>
    </w:p>
    <w:p w14:paraId="1CB9D88F" w14:textId="45385DED" w:rsidR="00E25C32" w:rsidRPr="00367CA3" w:rsidRDefault="00E25C32" w:rsidP="00E25C32">
      <w:pPr>
        <w:widowControl w:val="0"/>
        <w:autoSpaceDE w:val="0"/>
        <w:autoSpaceDN w:val="0"/>
        <w:spacing w:before="3"/>
        <w:rPr>
          <w:lang w:eastAsia="sk-SK" w:bidi="sk-SK"/>
        </w:rPr>
      </w:pPr>
      <w:r w:rsidRPr="00367CA3">
        <w:rPr>
          <w:lang w:eastAsia="sk-SK" w:bidi="sk-SK"/>
        </w:rPr>
        <w:t>prof. RNDr. Ľubica Lacinová, DrSc.</w:t>
      </w:r>
      <w:r w:rsidRPr="00367CA3">
        <w:rPr>
          <w:lang w:eastAsia="sk-SK" w:bidi="sk-SK"/>
        </w:rPr>
        <w:tab/>
      </w:r>
      <w:r w:rsidRPr="00367CA3">
        <w:rPr>
          <w:lang w:eastAsia="sk-SK" w:bidi="sk-SK"/>
        </w:rPr>
        <w:tab/>
      </w:r>
      <w:hyperlink r:id="rId7" w:history="1">
        <w:r w:rsidRPr="00367CA3">
          <w:rPr>
            <w:lang w:eastAsia="sk-SK" w:bidi="sk-SK"/>
          </w:rPr>
          <w:t xml:space="preserve">Centrum </w:t>
        </w:r>
        <w:proofErr w:type="spellStart"/>
        <w:r w:rsidRPr="00367CA3">
          <w:rPr>
            <w:lang w:eastAsia="sk-SK" w:bidi="sk-SK"/>
          </w:rPr>
          <w:t>biovied</w:t>
        </w:r>
        <w:proofErr w:type="spellEnd"/>
        <w:r w:rsidRPr="00367CA3">
          <w:rPr>
            <w:lang w:eastAsia="sk-SK" w:bidi="sk-SK"/>
          </w:rPr>
          <w:t xml:space="preserve"> SAV, v. v. i.</w:t>
        </w:r>
      </w:hyperlink>
      <w:r w:rsidRPr="00367CA3">
        <w:rPr>
          <w:lang w:eastAsia="sk-SK" w:bidi="sk-SK"/>
        </w:rPr>
        <w:t xml:space="preserve"> </w:t>
      </w:r>
    </w:p>
    <w:p w14:paraId="1E7818C7" w14:textId="6D56584F" w:rsidR="00E25C32" w:rsidRPr="00367CA3" w:rsidRDefault="00E25C32" w:rsidP="00665065">
      <w:pPr>
        <w:widowControl w:val="0"/>
        <w:autoSpaceDE w:val="0"/>
        <w:autoSpaceDN w:val="0"/>
        <w:spacing w:before="3" w:after="120"/>
        <w:ind w:left="3540" w:firstLine="708"/>
        <w:rPr>
          <w:lang w:eastAsia="sk-SK" w:bidi="sk-SK"/>
        </w:rPr>
      </w:pPr>
      <w:r w:rsidRPr="00367CA3">
        <w:rPr>
          <w:lang w:eastAsia="sk-SK" w:bidi="sk-SK"/>
        </w:rPr>
        <w:t>Ústav molekulárnej fyziológie a genetiky SAV</w:t>
      </w:r>
    </w:p>
    <w:p w14:paraId="56BBA16F" w14:textId="77777777" w:rsidR="00FB6018" w:rsidRPr="00367CA3" w:rsidRDefault="00FB6018" w:rsidP="00B405BA">
      <w:pPr>
        <w:widowControl w:val="0"/>
        <w:autoSpaceDE w:val="0"/>
        <w:autoSpaceDN w:val="0"/>
        <w:spacing w:before="3" w:line="360" w:lineRule="auto"/>
        <w:rPr>
          <w:lang w:eastAsia="sk-SK" w:bidi="sk-SK"/>
        </w:rPr>
      </w:pPr>
    </w:p>
    <w:p w14:paraId="097F1E2E" w14:textId="406B23D9" w:rsidR="00D44587" w:rsidRPr="00367CA3" w:rsidRDefault="00D44587" w:rsidP="00D44587">
      <w:pPr>
        <w:pStyle w:val="Odsekzoznamu"/>
        <w:widowControl w:val="0"/>
        <w:numPr>
          <w:ilvl w:val="0"/>
          <w:numId w:val="22"/>
        </w:numPr>
        <w:autoSpaceDE w:val="0"/>
        <w:autoSpaceDN w:val="0"/>
        <w:spacing w:before="3" w:line="360" w:lineRule="auto"/>
        <w:ind w:left="426" w:hanging="426"/>
        <w:rPr>
          <w:lang w:val="sv-FI" w:eastAsia="sk-SK" w:bidi="sk-SK"/>
        </w:rPr>
      </w:pPr>
      <w:r w:rsidRPr="00367CA3">
        <w:rPr>
          <w:lang w:val="sv-FI" w:eastAsia="sk-SK" w:bidi="sk-SK"/>
        </w:rPr>
        <w:t>Oddelenie vied o spoločnosti a kultúre</w:t>
      </w:r>
    </w:p>
    <w:p w14:paraId="41E90767" w14:textId="772D0AFE" w:rsidR="00B405BA" w:rsidRPr="00367CA3" w:rsidRDefault="00B405BA" w:rsidP="00B405BA">
      <w:pPr>
        <w:widowControl w:val="0"/>
        <w:autoSpaceDE w:val="0"/>
        <w:autoSpaceDN w:val="0"/>
        <w:spacing w:before="3" w:line="360" w:lineRule="auto"/>
        <w:rPr>
          <w:lang w:eastAsia="sk-SK" w:bidi="sk-SK"/>
        </w:rPr>
      </w:pPr>
      <w:r w:rsidRPr="00367CA3">
        <w:rPr>
          <w:lang w:val="sv-FI" w:eastAsia="sk-SK" w:bidi="sk-SK"/>
        </w:rPr>
        <w:t>prof. PhDr. Silvia Miháliková, PhD.</w:t>
      </w:r>
      <w:r w:rsidRPr="00367CA3">
        <w:rPr>
          <w:lang w:val="sv-FI" w:eastAsia="sk-SK" w:bidi="sk-SK"/>
        </w:rPr>
        <w:tab/>
      </w:r>
      <w:r w:rsidRPr="00367CA3">
        <w:rPr>
          <w:lang w:val="sv-FI" w:eastAsia="sk-SK" w:bidi="sk-SK"/>
        </w:rPr>
        <w:tab/>
      </w:r>
      <w:r>
        <w:fldChar w:fldCharType="begin"/>
      </w:r>
      <w:r>
        <w:instrText>HYPERLINK "https://www.sav.sk/?lang=sk&amp;doc=ins-org-ins&amp;institute_no=33"</w:instrText>
      </w:r>
      <w:r>
        <w:fldChar w:fldCharType="separate"/>
      </w:r>
      <w:r w:rsidRPr="00367CA3">
        <w:rPr>
          <w:lang w:eastAsia="sk-SK" w:bidi="sk-SK"/>
        </w:rPr>
        <w:t>Sociologický ústav SAV, v. v. i.</w:t>
      </w:r>
      <w:r>
        <w:fldChar w:fldCharType="end"/>
      </w:r>
    </w:p>
    <w:p w14:paraId="37462B75" w14:textId="623AE062" w:rsidR="00E25C32" w:rsidRPr="00367CA3" w:rsidRDefault="00E25C32" w:rsidP="00E25C32">
      <w:pPr>
        <w:widowControl w:val="0"/>
        <w:autoSpaceDE w:val="0"/>
        <w:autoSpaceDN w:val="0"/>
        <w:spacing w:before="3" w:line="360" w:lineRule="auto"/>
        <w:rPr>
          <w:lang w:eastAsia="sk-SK" w:bidi="sk-SK"/>
        </w:rPr>
      </w:pPr>
      <w:r w:rsidRPr="00367CA3">
        <w:rPr>
          <w:lang w:eastAsia="sk-SK" w:bidi="sk-SK"/>
        </w:rPr>
        <w:t>Mgr. Zuzana Panczová, PhD.</w:t>
      </w:r>
      <w:r w:rsidR="00665065" w:rsidRPr="00367CA3">
        <w:rPr>
          <w:lang w:eastAsia="sk-SK" w:bidi="sk-SK"/>
        </w:rPr>
        <w:tab/>
      </w:r>
      <w:r w:rsidR="00665065" w:rsidRPr="00367CA3">
        <w:rPr>
          <w:lang w:eastAsia="sk-SK" w:bidi="sk-SK"/>
        </w:rPr>
        <w:tab/>
      </w:r>
      <w:r w:rsidR="00665065" w:rsidRPr="00367CA3">
        <w:rPr>
          <w:lang w:eastAsia="sk-SK" w:bidi="sk-SK"/>
        </w:rPr>
        <w:tab/>
        <w:t>Predsedníctvo SAV</w:t>
      </w:r>
    </w:p>
    <w:p w14:paraId="19FDE6F9" w14:textId="7D1B564D" w:rsidR="00E25C32" w:rsidRPr="00367CA3" w:rsidRDefault="00E25C32" w:rsidP="00E25C32">
      <w:pPr>
        <w:widowControl w:val="0"/>
        <w:autoSpaceDE w:val="0"/>
        <w:autoSpaceDN w:val="0"/>
        <w:spacing w:before="3" w:line="360" w:lineRule="auto"/>
        <w:rPr>
          <w:lang w:eastAsia="sk-SK" w:bidi="sk-SK"/>
        </w:rPr>
      </w:pPr>
      <w:r w:rsidRPr="00367CA3">
        <w:rPr>
          <w:lang w:eastAsia="sk-SK" w:bidi="sk-SK"/>
        </w:rPr>
        <w:t xml:space="preserve">Mgr. Radoslav </w:t>
      </w:r>
      <w:proofErr w:type="spellStart"/>
      <w:r w:rsidRPr="00367CA3">
        <w:rPr>
          <w:lang w:eastAsia="sk-SK" w:bidi="sk-SK"/>
        </w:rPr>
        <w:t>Passia</w:t>
      </w:r>
      <w:proofErr w:type="spellEnd"/>
      <w:r w:rsidRPr="00367CA3">
        <w:rPr>
          <w:lang w:eastAsia="sk-SK" w:bidi="sk-SK"/>
        </w:rPr>
        <w:t>, PhD.</w:t>
      </w:r>
      <w:r w:rsidR="00665065" w:rsidRPr="00367CA3">
        <w:rPr>
          <w:lang w:eastAsia="sk-SK" w:bidi="sk-SK"/>
        </w:rPr>
        <w:tab/>
      </w:r>
      <w:r w:rsidR="00665065" w:rsidRPr="00367CA3">
        <w:rPr>
          <w:lang w:eastAsia="sk-SK" w:bidi="sk-SK"/>
        </w:rPr>
        <w:tab/>
      </w:r>
      <w:r w:rsidR="00665065" w:rsidRPr="00367CA3">
        <w:rPr>
          <w:lang w:eastAsia="sk-SK" w:bidi="sk-SK"/>
        </w:rPr>
        <w:tab/>
      </w:r>
      <w:hyperlink r:id="rId8" w:history="1">
        <w:r w:rsidR="00665065" w:rsidRPr="00367CA3">
          <w:rPr>
            <w:lang w:eastAsia="sk-SK" w:bidi="sk-SK"/>
          </w:rPr>
          <w:t>Ústav slovenskej literatúry SAV, v. v. i.</w:t>
        </w:r>
      </w:hyperlink>
    </w:p>
    <w:p w14:paraId="36503738" w14:textId="77777777" w:rsidR="00FB6018" w:rsidRPr="00367CA3" w:rsidRDefault="00FB6018" w:rsidP="00665065">
      <w:pPr>
        <w:pStyle w:val="Default"/>
        <w:spacing w:after="120"/>
      </w:pPr>
    </w:p>
    <w:p w14:paraId="30B1B135" w14:textId="5D76EC33" w:rsidR="00665065" w:rsidRPr="00367CA3" w:rsidRDefault="00E25C32" w:rsidP="00665065">
      <w:pPr>
        <w:pStyle w:val="Default"/>
        <w:spacing w:after="120"/>
      </w:pPr>
      <w:r w:rsidRPr="00367CA3">
        <w:t>Tajomníčka:</w:t>
      </w:r>
    </w:p>
    <w:p w14:paraId="5033A1E0" w14:textId="341BDA22" w:rsidR="00E25C32" w:rsidRPr="00367CA3" w:rsidRDefault="00665065" w:rsidP="00665065">
      <w:pPr>
        <w:pStyle w:val="Default"/>
        <w:spacing w:after="120"/>
      </w:pPr>
      <w:r w:rsidRPr="00367CA3">
        <w:t>Ing. Tatiana Bezáková</w:t>
      </w:r>
      <w:r w:rsidRPr="00367CA3">
        <w:tab/>
      </w:r>
      <w:r w:rsidRPr="00367CA3">
        <w:tab/>
      </w:r>
      <w:r w:rsidRPr="00367CA3">
        <w:tab/>
        <w:t>Ú</w:t>
      </w:r>
      <w:r w:rsidR="00E25C32" w:rsidRPr="00367CA3">
        <w:t xml:space="preserve">rad SAV </w:t>
      </w:r>
    </w:p>
    <w:p w14:paraId="59DB6161" w14:textId="77777777" w:rsidR="00E25C32" w:rsidRPr="00AA4F58" w:rsidRDefault="00E25C32" w:rsidP="00AA4F58">
      <w:pPr>
        <w:pStyle w:val="Default"/>
      </w:pPr>
    </w:p>
    <w:sectPr w:rsidR="00E25C32" w:rsidRPr="00AA4F58" w:rsidSect="00E25C32">
      <w:pgSz w:w="11906" w:h="16838"/>
      <w:pgMar w:top="1134" w:right="566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3F84"/>
    <w:multiLevelType w:val="hybridMultilevel"/>
    <w:tmpl w:val="ADD8DC70"/>
    <w:lvl w:ilvl="0" w:tplc="EEB88B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D0019" w:tentative="1">
      <w:start w:val="1"/>
      <w:numFmt w:val="lowerLetter"/>
      <w:lvlText w:val="%2."/>
      <w:lvlJc w:val="left"/>
      <w:pPr>
        <w:ind w:left="1440" w:hanging="360"/>
      </w:pPr>
    </w:lvl>
    <w:lvl w:ilvl="2" w:tplc="081D001B" w:tentative="1">
      <w:start w:val="1"/>
      <w:numFmt w:val="lowerRoman"/>
      <w:lvlText w:val="%3."/>
      <w:lvlJc w:val="right"/>
      <w:pPr>
        <w:ind w:left="2160" w:hanging="180"/>
      </w:pPr>
    </w:lvl>
    <w:lvl w:ilvl="3" w:tplc="081D000F" w:tentative="1">
      <w:start w:val="1"/>
      <w:numFmt w:val="decimal"/>
      <w:lvlText w:val="%4."/>
      <w:lvlJc w:val="left"/>
      <w:pPr>
        <w:ind w:left="2880" w:hanging="360"/>
      </w:pPr>
    </w:lvl>
    <w:lvl w:ilvl="4" w:tplc="081D0019" w:tentative="1">
      <w:start w:val="1"/>
      <w:numFmt w:val="lowerLetter"/>
      <w:lvlText w:val="%5."/>
      <w:lvlJc w:val="left"/>
      <w:pPr>
        <w:ind w:left="3600" w:hanging="360"/>
      </w:pPr>
    </w:lvl>
    <w:lvl w:ilvl="5" w:tplc="081D001B" w:tentative="1">
      <w:start w:val="1"/>
      <w:numFmt w:val="lowerRoman"/>
      <w:lvlText w:val="%6."/>
      <w:lvlJc w:val="right"/>
      <w:pPr>
        <w:ind w:left="4320" w:hanging="180"/>
      </w:pPr>
    </w:lvl>
    <w:lvl w:ilvl="6" w:tplc="081D000F" w:tentative="1">
      <w:start w:val="1"/>
      <w:numFmt w:val="decimal"/>
      <w:lvlText w:val="%7."/>
      <w:lvlJc w:val="left"/>
      <w:pPr>
        <w:ind w:left="5040" w:hanging="360"/>
      </w:pPr>
    </w:lvl>
    <w:lvl w:ilvl="7" w:tplc="081D0019" w:tentative="1">
      <w:start w:val="1"/>
      <w:numFmt w:val="lowerLetter"/>
      <w:lvlText w:val="%8."/>
      <w:lvlJc w:val="left"/>
      <w:pPr>
        <w:ind w:left="5760" w:hanging="360"/>
      </w:pPr>
    </w:lvl>
    <w:lvl w:ilvl="8" w:tplc="08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6707E"/>
    <w:multiLevelType w:val="hybridMultilevel"/>
    <w:tmpl w:val="1666852C"/>
    <w:lvl w:ilvl="0" w:tplc="D39EE27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81" w:hanging="360"/>
      </w:pPr>
    </w:lvl>
    <w:lvl w:ilvl="2" w:tplc="041B001B" w:tentative="1">
      <w:start w:val="1"/>
      <w:numFmt w:val="lowerRoman"/>
      <w:lvlText w:val="%3."/>
      <w:lvlJc w:val="right"/>
      <w:pPr>
        <w:ind w:left="1901" w:hanging="180"/>
      </w:pPr>
    </w:lvl>
    <w:lvl w:ilvl="3" w:tplc="041B000F" w:tentative="1">
      <w:start w:val="1"/>
      <w:numFmt w:val="decimal"/>
      <w:lvlText w:val="%4."/>
      <w:lvlJc w:val="left"/>
      <w:pPr>
        <w:ind w:left="2621" w:hanging="360"/>
      </w:pPr>
    </w:lvl>
    <w:lvl w:ilvl="4" w:tplc="041B0019" w:tentative="1">
      <w:start w:val="1"/>
      <w:numFmt w:val="lowerLetter"/>
      <w:lvlText w:val="%5."/>
      <w:lvlJc w:val="left"/>
      <w:pPr>
        <w:ind w:left="3341" w:hanging="360"/>
      </w:pPr>
    </w:lvl>
    <w:lvl w:ilvl="5" w:tplc="041B001B" w:tentative="1">
      <w:start w:val="1"/>
      <w:numFmt w:val="lowerRoman"/>
      <w:lvlText w:val="%6."/>
      <w:lvlJc w:val="right"/>
      <w:pPr>
        <w:ind w:left="4061" w:hanging="180"/>
      </w:pPr>
    </w:lvl>
    <w:lvl w:ilvl="6" w:tplc="041B000F" w:tentative="1">
      <w:start w:val="1"/>
      <w:numFmt w:val="decimal"/>
      <w:lvlText w:val="%7."/>
      <w:lvlJc w:val="left"/>
      <w:pPr>
        <w:ind w:left="4781" w:hanging="360"/>
      </w:pPr>
    </w:lvl>
    <w:lvl w:ilvl="7" w:tplc="041B0019" w:tentative="1">
      <w:start w:val="1"/>
      <w:numFmt w:val="lowerLetter"/>
      <w:lvlText w:val="%8."/>
      <w:lvlJc w:val="left"/>
      <w:pPr>
        <w:ind w:left="5501" w:hanging="360"/>
      </w:pPr>
    </w:lvl>
    <w:lvl w:ilvl="8" w:tplc="041B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" w15:restartNumberingAfterBreak="0">
    <w:nsid w:val="126F6599"/>
    <w:multiLevelType w:val="hybridMultilevel"/>
    <w:tmpl w:val="E27C40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466E86"/>
    <w:multiLevelType w:val="hybridMultilevel"/>
    <w:tmpl w:val="9FFC0F56"/>
    <w:lvl w:ilvl="0" w:tplc="82906D32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81D0019" w:tentative="1">
      <w:start w:val="1"/>
      <w:numFmt w:val="lowerLetter"/>
      <w:lvlText w:val="%2."/>
      <w:lvlJc w:val="left"/>
      <w:pPr>
        <w:ind w:left="1153" w:hanging="360"/>
      </w:pPr>
    </w:lvl>
    <w:lvl w:ilvl="2" w:tplc="081D001B" w:tentative="1">
      <w:start w:val="1"/>
      <w:numFmt w:val="lowerRoman"/>
      <w:lvlText w:val="%3."/>
      <w:lvlJc w:val="right"/>
      <w:pPr>
        <w:ind w:left="1873" w:hanging="180"/>
      </w:pPr>
    </w:lvl>
    <w:lvl w:ilvl="3" w:tplc="081D000F" w:tentative="1">
      <w:start w:val="1"/>
      <w:numFmt w:val="decimal"/>
      <w:lvlText w:val="%4."/>
      <w:lvlJc w:val="left"/>
      <w:pPr>
        <w:ind w:left="2593" w:hanging="360"/>
      </w:pPr>
    </w:lvl>
    <w:lvl w:ilvl="4" w:tplc="081D0019" w:tentative="1">
      <w:start w:val="1"/>
      <w:numFmt w:val="lowerLetter"/>
      <w:lvlText w:val="%5."/>
      <w:lvlJc w:val="left"/>
      <w:pPr>
        <w:ind w:left="3313" w:hanging="360"/>
      </w:pPr>
    </w:lvl>
    <w:lvl w:ilvl="5" w:tplc="081D001B" w:tentative="1">
      <w:start w:val="1"/>
      <w:numFmt w:val="lowerRoman"/>
      <w:lvlText w:val="%6."/>
      <w:lvlJc w:val="right"/>
      <w:pPr>
        <w:ind w:left="4033" w:hanging="180"/>
      </w:pPr>
    </w:lvl>
    <w:lvl w:ilvl="6" w:tplc="081D000F" w:tentative="1">
      <w:start w:val="1"/>
      <w:numFmt w:val="decimal"/>
      <w:lvlText w:val="%7."/>
      <w:lvlJc w:val="left"/>
      <w:pPr>
        <w:ind w:left="4753" w:hanging="360"/>
      </w:pPr>
    </w:lvl>
    <w:lvl w:ilvl="7" w:tplc="081D0019" w:tentative="1">
      <w:start w:val="1"/>
      <w:numFmt w:val="lowerLetter"/>
      <w:lvlText w:val="%8."/>
      <w:lvlJc w:val="left"/>
      <w:pPr>
        <w:ind w:left="5473" w:hanging="360"/>
      </w:pPr>
    </w:lvl>
    <w:lvl w:ilvl="8" w:tplc="081D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4" w15:restartNumberingAfterBreak="0">
    <w:nsid w:val="3B236919"/>
    <w:multiLevelType w:val="hybridMultilevel"/>
    <w:tmpl w:val="4A586CF4"/>
    <w:lvl w:ilvl="0" w:tplc="3006D9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D0019" w:tentative="1">
      <w:start w:val="1"/>
      <w:numFmt w:val="lowerLetter"/>
      <w:lvlText w:val="%2."/>
      <w:lvlJc w:val="left"/>
      <w:pPr>
        <w:ind w:left="1440" w:hanging="360"/>
      </w:pPr>
    </w:lvl>
    <w:lvl w:ilvl="2" w:tplc="081D001B" w:tentative="1">
      <w:start w:val="1"/>
      <w:numFmt w:val="lowerRoman"/>
      <w:lvlText w:val="%3."/>
      <w:lvlJc w:val="right"/>
      <w:pPr>
        <w:ind w:left="2160" w:hanging="180"/>
      </w:pPr>
    </w:lvl>
    <w:lvl w:ilvl="3" w:tplc="081D000F" w:tentative="1">
      <w:start w:val="1"/>
      <w:numFmt w:val="decimal"/>
      <w:lvlText w:val="%4."/>
      <w:lvlJc w:val="left"/>
      <w:pPr>
        <w:ind w:left="2880" w:hanging="360"/>
      </w:pPr>
    </w:lvl>
    <w:lvl w:ilvl="4" w:tplc="081D0019" w:tentative="1">
      <w:start w:val="1"/>
      <w:numFmt w:val="lowerLetter"/>
      <w:lvlText w:val="%5."/>
      <w:lvlJc w:val="left"/>
      <w:pPr>
        <w:ind w:left="3600" w:hanging="360"/>
      </w:pPr>
    </w:lvl>
    <w:lvl w:ilvl="5" w:tplc="081D001B" w:tentative="1">
      <w:start w:val="1"/>
      <w:numFmt w:val="lowerRoman"/>
      <w:lvlText w:val="%6."/>
      <w:lvlJc w:val="right"/>
      <w:pPr>
        <w:ind w:left="4320" w:hanging="180"/>
      </w:pPr>
    </w:lvl>
    <w:lvl w:ilvl="6" w:tplc="081D000F" w:tentative="1">
      <w:start w:val="1"/>
      <w:numFmt w:val="decimal"/>
      <w:lvlText w:val="%7."/>
      <w:lvlJc w:val="left"/>
      <w:pPr>
        <w:ind w:left="5040" w:hanging="360"/>
      </w:pPr>
    </w:lvl>
    <w:lvl w:ilvl="7" w:tplc="081D0019" w:tentative="1">
      <w:start w:val="1"/>
      <w:numFmt w:val="lowerLetter"/>
      <w:lvlText w:val="%8."/>
      <w:lvlJc w:val="left"/>
      <w:pPr>
        <w:ind w:left="5760" w:hanging="360"/>
      </w:pPr>
    </w:lvl>
    <w:lvl w:ilvl="8" w:tplc="08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C5BFD"/>
    <w:multiLevelType w:val="hybridMultilevel"/>
    <w:tmpl w:val="78BA08E8"/>
    <w:lvl w:ilvl="0" w:tplc="2D5477E8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0" w:hanging="360"/>
      </w:pPr>
    </w:lvl>
    <w:lvl w:ilvl="2" w:tplc="041B001B" w:tentative="1">
      <w:start w:val="1"/>
      <w:numFmt w:val="lowerRoman"/>
      <w:lvlText w:val="%3."/>
      <w:lvlJc w:val="right"/>
      <w:pPr>
        <w:ind w:left="2190" w:hanging="180"/>
      </w:pPr>
    </w:lvl>
    <w:lvl w:ilvl="3" w:tplc="041B000F" w:tentative="1">
      <w:start w:val="1"/>
      <w:numFmt w:val="decimal"/>
      <w:lvlText w:val="%4."/>
      <w:lvlJc w:val="left"/>
      <w:pPr>
        <w:ind w:left="2910" w:hanging="360"/>
      </w:pPr>
    </w:lvl>
    <w:lvl w:ilvl="4" w:tplc="041B0019" w:tentative="1">
      <w:start w:val="1"/>
      <w:numFmt w:val="lowerLetter"/>
      <w:lvlText w:val="%5."/>
      <w:lvlJc w:val="left"/>
      <w:pPr>
        <w:ind w:left="3630" w:hanging="360"/>
      </w:pPr>
    </w:lvl>
    <w:lvl w:ilvl="5" w:tplc="041B001B" w:tentative="1">
      <w:start w:val="1"/>
      <w:numFmt w:val="lowerRoman"/>
      <w:lvlText w:val="%6."/>
      <w:lvlJc w:val="right"/>
      <w:pPr>
        <w:ind w:left="4350" w:hanging="180"/>
      </w:pPr>
    </w:lvl>
    <w:lvl w:ilvl="6" w:tplc="041B000F" w:tentative="1">
      <w:start w:val="1"/>
      <w:numFmt w:val="decimal"/>
      <w:lvlText w:val="%7."/>
      <w:lvlJc w:val="left"/>
      <w:pPr>
        <w:ind w:left="5070" w:hanging="360"/>
      </w:pPr>
    </w:lvl>
    <w:lvl w:ilvl="7" w:tplc="041B0019" w:tentative="1">
      <w:start w:val="1"/>
      <w:numFmt w:val="lowerLetter"/>
      <w:lvlText w:val="%8."/>
      <w:lvlJc w:val="left"/>
      <w:pPr>
        <w:ind w:left="5790" w:hanging="360"/>
      </w:pPr>
    </w:lvl>
    <w:lvl w:ilvl="8" w:tplc="041B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42877DF0"/>
    <w:multiLevelType w:val="hybridMultilevel"/>
    <w:tmpl w:val="2274031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D09FF"/>
    <w:multiLevelType w:val="hybridMultilevel"/>
    <w:tmpl w:val="51FA695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2353F"/>
    <w:multiLevelType w:val="hybridMultilevel"/>
    <w:tmpl w:val="F37227C0"/>
    <w:lvl w:ilvl="0" w:tplc="041B0017">
      <w:start w:val="1"/>
      <w:numFmt w:val="lowerLetter"/>
      <w:lvlText w:val="%1)"/>
      <w:lvlJc w:val="left"/>
      <w:pPr>
        <w:ind w:left="975" w:hanging="360"/>
      </w:pPr>
    </w:lvl>
    <w:lvl w:ilvl="1" w:tplc="041B0019" w:tentative="1">
      <w:start w:val="1"/>
      <w:numFmt w:val="lowerLetter"/>
      <w:lvlText w:val="%2."/>
      <w:lvlJc w:val="left"/>
      <w:pPr>
        <w:ind w:left="1695" w:hanging="360"/>
      </w:pPr>
    </w:lvl>
    <w:lvl w:ilvl="2" w:tplc="041B001B" w:tentative="1">
      <w:start w:val="1"/>
      <w:numFmt w:val="lowerRoman"/>
      <w:lvlText w:val="%3."/>
      <w:lvlJc w:val="right"/>
      <w:pPr>
        <w:ind w:left="2415" w:hanging="180"/>
      </w:pPr>
    </w:lvl>
    <w:lvl w:ilvl="3" w:tplc="041B000F" w:tentative="1">
      <w:start w:val="1"/>
      <w:numFmt w:val="decimal"/>
      <w:lvlText w:val="%4."/>
      <w:lvlJc w:val="left"/>
      <w:pPr>
        <w:ind w:left="3135" w:hanging="360"/>
      </w:pPr>
    </w:lvl>
    <w:lvl w:ilvl="4" w:tplc="041B0019" w:tentative="1">
      <w:start w:val="1"/>
      <w:numFmt w:val="lowerLetter"/>
      <w:lvlText w:val="%5."/>
      <w:lvlJc w:val="left"/>
      <w:pPr>
        <w:ind w:left="3855" w:hanging="360"/>
      </w:pPr>
    </w:lvl>
    <w:lvl w:ilvl="5" w:tplc="041B001B" w:tentative="1">
      <w:start w:val="1"/>
      <w:numFmt w:val="lowerRoman"/>
      <w:lvlText w:val="%6."/>
      <w:lvlJc w:val="right"/>
      <w:pPr>
        <w:ind w:left="4575" w:hanging="180"/>
      </w:pPr>
    </w:lvl>
    <w:lvl w:ilvl="6" w:tplc="041B000F" w:tentative="1">
      <w:start w:val="1"/>
      <w:numFmt w:val="decimal"/>
      <w:lvlText w:val="%7."/>
      <w:lvlJc w:val="left"/>
      <w:pPr>
        <w:ind w:left="5295" w:hanging="360"/>
      </w:pPr>
    </w:lvl>
    <w:lvl w:ilvl="7" w:tplc="041B0019" w:tentative="1">
      <w:start w:val="1"/>
      <w:numFmt w:val="lowerLetter"/>
      <w:lvlText w:val="%8."/>
      <w:lvlJc w:val="left"/>
      <w:pPr>
        <w:ind w:left="6015" w:hanging="360"/>
      </w:pPr>
    </w:lvl>
    <w:lvl w:ilvl="8" w:tplc="041B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 w15:restartNumberingAfterBreak="0">
    <w:nsid w:val="4EDA4846"/>
    <w:multiLevelType w:val="hybridMultilevel"/>
    <w:tmpl w:val="F03A8D70"/>
    <w:lvl w:ilvl="0" w:tplc="640E0CAA">
      <w:start w:val="1"/>
      <w:numFmt w:val="decimal"/>
      <w:lvlText w:val="%1."/>
      <w:lvlJc w:val="left"/>
      <w:pPr>
        <w:ind w:left="322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-SK" w:eastAsia="sk-SK" w:bidi="sk-SK"/>
      </w:rPr>
    </w:lvl>
    <w:lvl w:ilvl="1" w:tplc="457271F8">
      <w:numFmt w:val="bullet"/>
      <w:lvlText w:val="•"/>
      <w:lvlJc w:val="left"/>
      <w:pPr>
        <w:ind w:left="691" w:hanging="221"/>
      </w:pPr>
      <w:rPr>
        <w:rFonts w:hint="default"/>
        <w:lang w:val="sk-SK" w:eastAsia="sk-SK" w:bidi="sk-SK"/>
      </w:rPr>
    </w:lvl>
    <w:lvl w:ilvl="2" w:tplc="98D25394">
      <w:numFmt w:val="bullet"/>
      <w:lvlText w:val="•"/>
      <w:lvlJc w:val="left"/>
      <w:pPr>
        <w:ind w:left="1062" w:hanging="221"/>
      </w:pPr>
      <w:rPr>
        <w:rFonts w:hint="default"/>
        <w:lang w:val="sk-SK" w:eastAsia="sk-SK" w:bidi="sk-SK"/>
      </w:rPr>
    </w:lvl>
    <w:lvl w:ilvl="3" w:tplc="C078400E">
      <w:numFmt w:val="bullet"/>
      <w:lvlText w:val="•"/>
      <w:lvlJc w:val="left"/>
      <w:pPr>
        <w:ind w:left="1433" w:hanging="221"/>
      </w:pPr>
      <w:rPr>
        <w:rFonts w:hint="default"/>
        <w:lang w:val="sk-SK" w:eastAsia="sk-SK" w:bidi="sk-SK"/>
      </w:rPr>
    </w:lvl>
    <w:lvl w:ilvl="4" w:tplc="DF729758">
      <w:numFmt w:val="bullet"/>
      <w:lvlText w:val="•"/>
      <w:lvlJc w:val="left"/>
      <w:pPr>
        <w:ind w:left="1804" w:hanging="221"/>
      </w:pPr>
      <w:rPr>
        <w:rFonts w:hint="default"/>
        <w:lang w:val="sk-SK" w:eastAsia="sk-SK" w:bidi="sk-SK"/>
      </w:rPr>
    </w:lvl>
    <w:lvl w:ilvl="5" w:tplc="8054A002">
      <w:numFmt w:val="bullet"/>
      <w:lvlText w:val="•"/>
      <w:lvlJc w:val="left"/>
      <w:pPr>
        <w:ind w:left="2175" w:hanging="221"/>
      </w:pPr>
      <w:rPr>
        <w:rFonts w:hint="default"/>
        <w:lang w:val="sk-SK" w:eastAsia="sk-SK" w:bidi="sk-SK"/>
      </w:rPr>
    </w:lvl>
    <w:lvl w:ilvl="6" w:tplc="E440ED74">
      <w:numFmt w:val="bullet"/>
      <w:lvlText w:val="•"/>
      <w:lvlJc w:val="left"/>
      <w:pPr>
        <w:ind w:left="2547" w:hanging="221"/>
      </w:pPr>
      <w:rPr>
        <w:rFonts w:hint="default"/>
        <w:lang w:val="sk-SK" w:eastAsia="sk-SK" w:bidi="sk-SK"/>
      </w:rPr>
    </w:lvl>
    <w:lvl w:ilvl="7" w:tplc="310E514A">
      <w:numFmt w:val="bullet"/>
      <w:lvlText w:val="•"/>
      <w:lvlJc w:val="left"/>
      <w:pPr>
        <w:ind w:left="2918" w:hanging="221"/>
      </w:pPr>
      <w:rPr>
        <w:rFonts w:hint="default"/>
        <w:lang w:val="sk-SK" w:eastAsia="sk-SK" w:bidi="sk-SK"/>
      </w:rPr>
    </w:lvl>
    <w:lvl w:ilvl="8" w:tplc="111240E0">
      <w:numFmt w:val="bullet"/>
      <w:lvlText w:val="•"/>
      <w:lvlJc w:val="left"/>
      <w:pPr>
        <w:ind w:left="3289" w:hanging="221"/>
      </w:pPr>
      <w:rPr>
        <w:rFonts w:hint="default"/>
        <w:lang w:val="sk-SK" w:eastAsia="sk-SK" w:bidi="sk-SK"/>
      </w:rPr>
    </w:lvl>
  </w:abstractNum>
  <w:abstractNum w:abstractNumId="10" w15:restartNumberingAfterBreak="0">
    <w:nsid w:val="4FB04AC4"/>
    <w:multiLevelType w:val="hybridMultilevel"/>
    <w:tmpl w:val="C714E022"/>
    <w:lvl w:ilvl="0" w:tplc="B574924A">
      <w:start w:val="1"/>
      <w:numFmt w:val="lowerLetter"/>
      <w:lvlText w:val="%1)"/>
      <w:lvlJc w:val="left"/>
      <w:pPr>
        <w:ind w:left="4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81" w:hanging="360"/>
      </w:pPr>
    </w:lvl>
    <w:lvl w:ilvl="2" w:tplc="041B001B" w:tentative="1">
      <w:start w:val="1"/>
      <w:numFmt w:val="lowerRoman"/>
      <w:lvlText w:val="%3."/>
      <w:lvlJc w:val="right"/>
      <w:pPr>
        <w:ind w:left="1901" w:hanging="180"/>
      </w:pPr>
    </w:lvl>
    <w:lvl w:ilvl="3" w:tplc="041B000F" w:tentative="1">
      <w:start w:val="1"/>
      <w:numFmt w:val="decimal"/>
      <w:lvlText w:val="%4."/>
      <w:lvlJc w:val="left"/>
      <w:pPr>
        <w:ind w:left="2621" w:hanging="360"/>
      </w:pPr>
    </w:lvl>
    <w:lvl w:ilvl="4" w:tplc="041B0019" w:tentative="1">
      <w:start w:val="1"/>
      <w:numFmt w:val="lowerLetter"/>
      <w:lvlText w:val="%5."/>
      <w:lvlJc w:val="left"/>
      <w:pPr>
        <w:ind w:left="3341" w:hanging="360"/>
      </w:pPr>
    </w:lvl>
    <w:lvl w:ilvl="5" w:tplc="041B001B" w:tentative="1">
      <w:start w:val="1"/>
      <w:numFmt w:val="lowerRoman"/>
      <w:lvlText w:val="%6."/>
      <w:lvlJc w:val="right"/>
      <w:pPr>
        <w:ind w:left="4061" w:hanging="180"/>
      </w:pPr>
    </w:lvl>
    <w:lvl w:ilvl="6" w:tplc="041B000F" w:tentative="1">
      <w:start w:val="1"/>
      <w:numFmt w:val="decimal"/>
      <w:lvlText w:val="%7."/>
      <w:lvlJc w:val="left"/>
      <w:pPr>
        <w:ind w:left="4781" w:hanging="360"/>
      </w:pPr>
    </w:lvl>
    <w:lvl w:ilvl="7" w:tplc="041B0019" w:tentative="1">
      <w:start w:val="1"/>
      <w:numFmt w:val="lowerLetter"/>
      <w:lvlText w:val="%8."/>
      <w:lvlJc w:val="left"/>
      <w:pPr>
        <w:ind w:left="5501" w:hanging="360"/>
      </w:pPr>
    </w:lvl>
    <w:lvl w:ilvl="8" w:tplc="041B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1" w15:restartNumberingAfterBreak="0">
    <w:nsid w:val="5DA019B3"/>
    <w:multiLevelType w:val="hybridMultilevel"/>
    <w:tmpl w:val="4CEC8A4C"/>
    <w:lvl w:ilvl="0" w:tplc="041B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2" w15:restartNumberingAfterBreak="0">
    <w:nsid w:val="60C95C2B"/>
    <w:multiLevelType w:val="hybridMultilevel"/>
    <w:tmpl w:val="54989C88"/>
    <w:lvl w:ilvl="0" w:tplc="E8022582">
      <w:start w:val="1"/>
      <w:numFmt w:val="lowerLetter"/>
      <w:lvlText w:val="%1)"/>
      <w:lvlJc w:val="left"/>
      <w:pPr>
        <w:ind w:left="4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81" w:hanging="360"/>
      </w:pPr>
    </w:lvl>
    <w:lvl w:ilvl="2" w:tplc="041B001B" w:tentative="1">
      <w:start w:val="1"/>
      <w:numFmt w:val="lowerRoman"/>
      <w:lvlText w:val="%3."/>
      <w:lvlJc w:val="right"/>
      <w:pPr>
        <w:ind w:left="1901" w:hanging="180"/>
      </w:pPr>
    </w:lvl>
    <w:lvl w:ilvl="3" w:tplc="041B000F" w:tentative="1">
      <w:start w:val="1"/>
      <w:numFmt w:val="decimal"/>
      <w:lvlText w:val="%4."/>
      <w:lvlJc w:val="left"/>
      <w:pPr>
        <w:ind w:left="2621" w:hanging="360"/>
      </w:pPr>
    </w:lvl>
    <w:lvl w:ilvl="4" w:tplc="041B0019" w:tentative="1">
      <w:start w:val="1"/>
      <w:numFmt w:val="lowerLetter"/>
      <w:lvlText w:val="%5."/>
      <w:lvlJc w:val="left"/>
      <w:pPr>
        <w:ind w:left="3341" w:hanging="360"/>
      </w:pPr>
    </w:lvl>
    <w:lvl w:ilvl="5" w:tplc="041B001B" w:tentative="1">
      <w:start w:val="1"/>
      <w:numFmt w:val="lowerRoman"/>
      <w:lvlText w:val="%6."/>
      <w:lvlJc w:val="right"/>
      <w:pPr>
        <w:ind w:left="4061" w:hanging="180"/>
      </w:pPr>
    </w:lvl>
    <w:lvl w:ilvl="6" w:tplc="041B000F" w:tentative="1">
      <w:start w:val="1"/>
      <w:numFmt w:val="decimal"/>
      <w:lvlText w:val="%7."/>
      <w:lvlJc w:val="left"/>
      <w:pPr>
        <w:ind w:left="4781" w:hanging="360"/>
      </w:pPr>
    </w:lvl>
    <w:lvl w:ilvl="7" w:tplc="041B0019" w:tentative="1">
      <w:start w:val="1"/>
      <w:numFmt w:val="lowerLetter"/>
      <w:lvlText w:val="%8."/>
      <w:lvlJc w:val="left"/>
      <w:pPr>
        <w:ind w:left="5501" w:hanging="360"/>
      </w:pPr>
    </w:lvl>
    <w:lvl w:ilvl="8" w:tplc="041B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3" w15:restartNumberingAfterBreak="0">
    <w:nsid w:val="61AB2B63"/>
    <w:multiLevelType w:val="hybridMultilevel"/>
    <w:tmpl w:val="C4E4FB98"/>
    <w:lvl w:ilvl="0" w:tplc="BEE61A42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79F0237"/>
    <w:multiLevelType w:val="hybridMultilevel"/>
    <w:tmpl w:val="F3C2F3DA"/>
    <w:lvl w:ilvl="0" w:tplc="1AB60A22">
      <w:start w:val="1"/>
      <w:numFmt w:val="lowerLetter"/>
      <w:lvlText w:val="%1)"/>
      <w:lvlJc w:val="left"/>
      <w:pPr>
        <w:ind w:left="4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81" w:hanging="360"/>
      </w:pPr>
    </w:lvl>
    <w:lvl w:ilvl="2" w:tplc="041B001B" w:tentative="1">
      <w:start w:val="1"/>
      <w:numFmt w:val="lowerRoman"/>
      <w:lvlText w:val="%3."/>
      <w:lvlJc w:val="right"/>
      <w:pPr>
        <w:ind w:left="1901" w:hanging="180"/>
      </w:pPr>
    </w:lvl>
    <w:lvl w:ilvl="3" w:tplc="041B000F" w:tentative="1">
      <w:start w:val="1"/>
      <w:numFmt w:val="decimal"/>
      <w:lvlText w:val="%4."/>
      <w:lvlJc w:val="left"/>
      <w:pPr>
        <w:ind w:left="2621" w:hanging="360"/>
      </w:pPr>
    </w:lvl>
    <w:lvl w:ilvl="4" w:tplc="041B0019" w:tentative="1">
      <w:start w:val="1"/>
      <w:numFmt w:val="lowerLetter"/>
      <w:lvlText w:val="%5."/>
      <w:lvlJc w:val="left"/>
      <w:pPr>
        <w:ind w:left="3341" w:hanging="360"/>
      </w:pPr>
    </w:lvl>
    <w:lvl w:ilvl="5" w:tplc="041B001B" w:tentative="1">
      <w:start w:val="1"/>
      <w:numFmt w:val="lowerRoman"/>
      <w:lvlText w:val="%6."/>
      <w:lvlJc w:val="right"/>
      <w:pPr>
        <w:ind w:left="4061" w:hanging="180"/>
      </w:pPr>
    </w:lvl>
    <w:lvl w:ilvl="6" w:tplc="041B000F" w:tentative="1">
      <w:start w:val="1"/>
      <w:numFmt w:val="decimal"/>
      <w:lvlText w:val="%7."/>
      <w:lvlJc w:val="left"/>
      <w:pPr>
        <w:ind w:left="4781" w:hanging="360"/>
      </w:pPr>
    </w:lvl>
    <w:lvl w:ilvl="7" w:tplc="041B0019" w:tentative="1">
      <w:start w:val="1"/>
      <w:numFmt w:val="lowerLetter"/>
      <w:lvlText w:val="%8."/>
      <w:lvlJc w:val="left"/>
      <w:pPr>
        <w:ind w:left="5501" w:hanging="360"/>
      </w:pPr>
    </w:lvl>
    <w:lvl w:ilvl="8" w:tplc="041B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5" w15:restartNumberingAfterBreak="0">
    <w:nsid w:val="746A56F9"/>
    <w:multiLevelType w:val="hybridMultilevel"/>
    <w:tmpl w:val="200021AE"/>
    <w:lvl w:ilvl="0" w:tplc="7D8CFE36">
      <w:start w:val="1"/>
      <w:numFmt w:val="lowerLetter"/>
      <w:lvlText w:val="%1)"/>
      <w:lvlJc w:val="left"/>
      <w:pPr>
        <w:ind w:left="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35" w:hanging="360"/>
      </w:pPr>
    </w:lvl>
    <w:lvl w:ilvl="2" w:tplc="041B001B" w:tentative="1">
      <w:start w:val="1"/>
      <w:numFmt w:val="lowerRoman"/>
      <w:lvlText w:val="%3."/>
      <w:lvlJc w:val="right"/>
      <w:pPr>
        <w:ind w:left="2055" w:hanging="180"/>
      </w:pPr>
    </w:lvl>
    <w:lvl w:ilvl="3" w:tplc="041B000F" w:tentative="1">
      <w:start w:val="1"/>
      <w:numFmt w:val="decimal"/>
      <w:lvlText w:val="%4."/>
      <w:lvlJc w:val="left"/>
      <w:pPr>
        <w:ind w:left="2775" w:hanging="360"/>
      </w:pPr>
    </w:lvl>
    <w:lvl w:ilvl="4" w:tplc="041B0019" w:tentative="1">
      <w:start w:val="1"/>
      <w:numFmt w:val="lowerLetter"/>
      <w:lvlText w:val="%5."/>
      <w:lvlJc w:val="left"/>
      <w:pPr>
        <w:ind w:left="3495" w:hanging="360"/>
      </w:pPr>
    </w:lvl>
    <w:lvl w:ilvl="5" w:tplc="041B001B" w:tentative="1">
      <w:start w:val="1"/>
      <w:numFmt w:val="lowerRoman"/>
      <w:lvlText w:val="%6."/>
      <w:lvlJc w:val="right"/>
      <w:pPr>
        <w:ind w:left="4215" w:hanging="180"/>
      </w:pPr>
    </w:lvl>
    <w:lvl w:ilvl="6" w:tplc="041B000F" w:tentative="1">
      <w:start w:val="1"/>
      <w:numFmt w:val="decimal"/>
      <w:lvlText w:val="%7."/>
      <w:lvlJc w:val="left"/>
      <w:pPr>
        <w:ind w:left="4935" w:hanging="360"/>
      </w:pPr>
    </w:lvl>
    <w:lvl w:ilvl="7" w:tplc="041B0019" w:tentative="1">
      <w:start w:val="1"/>
      <w:numFmt w:val="lowerLetter"/>
      <w:lvlText w:val="%8."/>
      <w:lvlJc w:val="left"/>
      <w:pPr>
        <w:ind w:left="5655" w:hanging="360"/>
      </w:pPr>
    </w:lvl>
    <w:lvl w:ilvl="8" w:tplc="041B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6" w15:restartNumberingAfterBreak="0">
    <w:nsid w:val="749E1250"/>
    <w:multiLevelType w:val="hybridMultilevel"/>
    <w:tmpl w:val="C724449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C44429"/>
    <w:multiLevelType w:val="hybridMultilevel"/>
    <w:tmpl w:val="5374D902"/>
    <w:lvl w:ilvl="0" w:tplc="B2D2CF9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D57197"/>
    <w:multiLevelType w:val="hybridMultilevel"/>
    <w:tmpl w:val="8FBA43D4"/>
    <w:lvl w:ilvl="0" w:tplc="CF404F60">
      <w:start w:val="1"/>
      <w:numFmt w:val="lowerLetter"/>
      <w:lvlText w:val="%1)"/>
      <w:lvlJc w:val="left"/>
      <w:pPr>
        <w:ind w:left="4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81" w:hanging="360"/>
      </w:pPr>
    </w:lvl>
    <w:lvl w:ilvl="2" w:tplc="041B001B" w:tentative="1">
      <w:start w:val="1"/>
      <w:numFmt w:val="lowerRoman"/>
      <w:lvlText w:val="%3."/>
      <w:lvlJc w:val="right"/>
      <w:pPr>
        <w:ind w:left="1901" w:hanging="180"/>
      </w:pPr>
    </w:lvl>
    <w:lvl w:ilvl="3" w:tplc="041B000F" w:tentative="1">
      <w:start w:val="1"/>
      <w:numFmt w:val="decimal"/>
      <w:lvlText w:val="%4."/>
      <w:lvlJc w:val="left"/>
      <w:pPr>
        <w:ind w:left="2621" w:hanging="360"/>
      </w:pPr>
    </w:lvl>
    <w:lvl w:ilvl="4" w:tplc="041B0019" w:tentative="1">
      <w:start w:val="1"/>
      <w:numFmt w:val="lowerLetter"/>
      <w:lvlText w:val="%5."/>
      <w:lvlJc w:val="left"/>
      <w:pPr>
        <w:ind w:left="3341" w:hanging="360"/>
      </w:pPr>
    </w:lvl>
    <w:lvl w:ilvl="5" w:tplc="041B001B" w:tentative="1">
      <w:start w:val="1"/>
      <w:numFmt w:val="lowerRoman"/>
      <w:lvlText w:val="%6."/>
      <w:lvlJc w:val="right"/>
      <w:pPr>
        <w:ind w:left="4061" w:hanging="180"/>
      </w:pPr>
    </w:lvl>
    <w:lvl w:ilvl="6" w:tplc="041B000F" w:tentative="1">
      <w:start w:val="1"/>
      <w:numFmt w:val="decimal"/>
      <w:lvlText w:val="%7."/>
      <w:lvlJc w:val="left"/>
      <w:pPr>
        <w:ind w:left="4781" w:hanging="360"/>
      </w:pPr>
    </w:lvl>
    <w:lvl w:ilvl="7" w:tplc="041B0019" w:tentative="1">
      <w:start w:val="1"/>
      <w:numFmt w:val="lowerLetter"/>
      <w:lvlText w:val="%8."/>
      <w:lvlJc w:val="left"/>
      <w:pPr>
        <w:ind w:left="5501" w:hanging="360"/>
      </w:pPr>
    </w:lvl>
    <w:lvl w:ilvl="8" w:tplc="041B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9" w15:restartNumberingAfterBreak="0">
    <w:nsid w:val="7CEF349D"/>
    <w:multiLevelType w:val="hybridMultilevel"/>
    <w:tmpl w:val="57B63CEC"/>
    <w:lvl w:ilvl="0" w:tplc="414EB496">
      <w:start w:val="1"/>
      <w:numFmt w:val="lowerLetter"/>
      <w:lvlText w:val="%1)"/>
      <w:lvlJc w:val="left"/>
      <w:pPr>
        <w:ind w:left="68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02" w:hanging="360"/>
      </w:pPr>
    </w:lvl>
    <w:lvl w:ilvl="2" w:tplc="041B001B" w:tentative="1">
      <w:start w:val="1"/>
      <w:numFmt w:val="lowerRoman"/>
      <w:lvlText w:val="%3."/>
      <w:lvlJc w:val="right"/>
      <w:pPr>
        <w:ind w:left="2122" w:hanging="180"/>
      </w:pPr>
    </w:lvl>
    <w:lvl w:ilvl="3" w:tplc="041B000F" w:tentative="1">
      <w:start w:val="1"/>
      <w:numFmt w:val="decimal"/>
      <w:lvlText w:val="%4."/>
      <w:lvlJc w:val="left"/>
      <w:pPr>
        <w:ind w:left="2842" w:hanging="360"/>
      </w:pPr>
    </w:lvl>
    <w:lvl w:ilvl="4" w:tplc="041B0019" w:tentative="1">
      <w:start w:val="1"/>
      <w:numFmt w:val="lowerLetter"/>
      <w:lvlText w:val="%5."/>
      <w:lvlJc w:val="left"/>
      <w:pPr>
        <w:ind w:left="3562" w:hanging="360"/>
      </w:pPr>
    </w:lvl>
    <w:lvl w:ilvl="5" w:tplc="041B001B" w:tentative="1">
      <w:start w:val="1"/>
      <w:numFmt w:val="lowerRoman"/>
      <w:lvlText w:val="%6."/>
      <w:lvlJc w:val="right"/>
      <w:pPr>
        <w:ind w:left="4282" w:hanging="180"/>
      </w:pPr>
    </w:lvl>
    <w:lvl w:ilvl="6" w:tplc="041B000F" w:tentative="1">
      <w:start w:val="1"/>
      <w:numFmt w:val="decimal"/>
      <w:lvlText w:val="%7."/>
      <w:lvlJc w:val="left"/>
      <w:pPr>
        <w:ind w:left="5002" w:hanging="360"/>
      </w:pPr>
    </w:lvl>
    <w:lvl w:ilvl="7" w:tplc="041B0019" w:tentative="1">
      <w:start w:val="1"/>
      <w:numFmt w:val="lowerLetter"/>
      <w:lvlText w:val="%8."/>
      <w:lvlJc w:val="left"/>
      <w:pPr>
        <w:ind w:left="5722" w:hanging="360"/>
      </w:pPr>
    </w:lvl>
    <w:lvl w:ilvl="8" w:tplc="041B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20" w15:restartNumberingAfterBreak="0">
    <w:nsid w:val="7F907923"/>
    <w:multiLevelType w:val="hybridMultilevel"/>
    <w:tmpl w:val="8934F748"/>
    <w:lvl w:ilvl="0" w:tplc="9DE873D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9182329">
    <w:abstractNumId w:val="8"/>
  </w:num>
  <w:num w:numId="2" w16cid:durableId="475222984">
    <w:abstractNumId w:val="15"/>
  </w:num>
  <w:num w:numId="3" w16cid:durableId="1676569927">
    <w:abstractNumId w:val="11"/>
  </w:num>
  <w:num w:numId="4" w16cid:durableId="2012875076">
    <w:abstractNumId w:val="7"/>
  </w:num>
  <w:num w:numId="5" w16cid:durableId="546381121">
    <w:abstractNumId w:val="16"/>
  </w:num>
  <w:num w:numId="6" w16cid:durableId="58402217">
    <w:abstractNumId w:val="9"/>
  </w:num>
  <w:num w:numId="7" w16cid:durableId="1705011958">
    <w:abstractNumId w:val="20"/>
  </w:num>
  <w:num w:numId="8" w16cid:durableId="1853837540">
    <w:abstractNumId w:val="5"/>
  </w:num>
  <w:num w:numId="9" w16cid:durableId="157497808">
    <w:abstractNumId w:val="6"/>
  </w:num>
  <w:num w:numId="10" w16cid:durableId="2080900651">
    <w:abstractNumId w:val="17"/>
  </w:num>
  <w:num w:numId="11" w16cid:durableId="940260137">
    <w:abstractNumId w:val="10"/>
  </w:num>
  <w:num w:numId="12" w16cid:durableId="791898180">
    <w:abstractNumId w:val="14"/>
  </w:num>
  <w:num w:numId="13" w16cid:durableId="506600958">
    <w:abstractNumId w:val="18"/>
  </w:num>
  <w:num w:numId="14" w16cid:durableId="530844434">
    <w:abstractNumId w:val="12"/>
  </w:num>
  <w:num w:numId="15" w16cid:durableId="216015377">
    <w:abstractNumId w:val="19"/>
  </w:num>
  <w:num w:numId="16" w16cid:durableId="537359436">
    <w:abstractNumId w:val="13"/>
  </w:num>
  <w:num w:numId="17" w16cid:durableId="656809534">
    <w:abstractNumId w:val="1"/>
  </w:num>
  <w:num w:numId="18" w16cid:durableId="1898975367">
    <w:abstractNumId w:val="3"/>
  </w:num>
  <w:num w:numId="19" w16cid:durableId="20159592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57220772">
    <w:abstractNumId w:val="2"/>
  </w:num>
  <w:num w:numId="21" w16cid:durableId="1108476139">
    <w:abstractNumId w:val="0"/>
  </w:num>
  <w:num w:numId="22" w16cid:durableId="10471473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D88"/>
    <w:rsid w:val="00002FFD"/>
    <w:rsid w:val="00007C4B"/>
    <w:rsid w:val="000132F7"/>
    <w:rsid w:val="00013335"/>
    <w:rsid w:val="000257DD"/>
    <w:rsid w:val="000315F3"/>
    <w:rsid w:val="000318EF"/>
    <w:rsid w:val="00035782"/>
    <w:rsid w:val="00041A8A"/>
    <w:rsid w:val="0005169C"/>
    <w:rsid w:val="00067CF5"/>
    <w:rsid w:val="000711E7"/>
    <w:rsid w:val="00075E17"/>
    <w:rsid w:val="00080200"/>
    <w:rsid w:val="000839D0"/>
    <w:rsid w:val="00085A2F"/>
    <w:rsid w:val="00093867"/>
    <w:rsid w:val="00094EF1"/>
    <w:rsid w:val="00096B8C"/>
    <w:rsid w:val="000A2443"/>
    <w:rsid w:val="000A6F7F"/>
    <w:rsid w:val="000B1011"/>
    <w:rsid w:val="000B7BF4"/>
    <w:rsid w:val="000C5F2D"/>
    <w:rsid w:val="000D0E3D"/>
    <w:rsid w:val="000D7D4A"/>
    <w:rsid w:val="000E46AF"/>
    <w:rsid w:val="000E4D46"/>
    <w:rsid w:val="000F2C4A"/>
    <w:rsid w:val="000F3A73"/>
    <w:rsid w:val="000F72BD"/>
    <w:rsid w:val="00101695"/>
    <w:rsid w:val="00104FE4"/>
    <w:rsid w:val="0011690B"/>
    <w:rsid w:val="0012030D"/>
    <w:rsid w:val="001224A7"/>
    <w:rsid w:val="001269D6"/>
    <w:rsid w:val="00135DCF"/>
    <w:rsid w:val="001576E5"/>
    <w:rsid w:val="00160184"/>
    <w:rsid w:val="001638F8"/>
    <w:rsid w:val="00172E03"/>
    <w:rsid w:val="00190754"/>
    <w:rsid w:val="00192EBC"/>
    <w:rsid w:val="00193450"/>
    <w:rsid w:val="00193D0C"/>
    <w:rsid w:val="001A32A4"/>
    <w:rsid w:val="001D7CD1"/>
    <w:rsid w:val="001F18EB"/>
    <w:rsid w:val="001F219F"/>
    <w:rsid w:val="001F2DD0"/>
    <w:rsid w:val="001F3095"/>
    <w:rsid w:val="00214B6B"/>
    <w:rsid w:val="002172A2"/>
    <w:rsid w:val="00223F39"/>
    <w:rsid w:val="00234977"/>
    <w:rsid w:val="00244D02"/>
    <w:rsid w:val="00246833"/>
    <w:rsid w:val="002621BB"/>
    <w:rsid w:val="0026776C"/>
    <w:rsid w:val="002706FB"/>
    <w:rsid w:val="002710AD"/>
    <w:rsid w:val="00271857"/>
    <w:rsid w:val="0028241E"/>
    <w:rsid w:val="00284B7C"/>
    <w:rsid w:val="00292607"/>
    <w:rsid w:val="00295C3E"/>
    <w:rsid w:val="002A483D"/>
    <w:rsid w:val="002A6ADE"/>
    <w:rsid w:val="002B7C61"/>
    <w:rsid w:val="002C71C3"/>
    <w:rsid w:val="002D7434"/>
    <w:rsid w:val="002E0D9E"/>
    <w:rsid w:val="002F2395"/>
    <w:rsid w:val="002F2F5F"/>
    <w:rsid w:val="002F37B0"/>
    <w:rsid w:val="00307EB9"/>
    <w:rsid w:val="00311022"/>
    <w:rsid w:val="003119F3"/>
    <w:rsid w:val="0031469E"/>
    <w:rsid w:val="003155D8"/>
    <w:rsid w:val="00325E11"/>
    <w:rsid w:val="00345424"/>
    <w:rsid w:val="0035088D"/>
    <w:rsid w:val="00352681"/>
    <w:rsid w:val="0035541C"/>
    <w:rsid w:val="00367CA3"/>
    <w:rsid w:val="00371401"/>
    <w:rsid w:val="00375158"/>
    <w:rsid w:val="003B53C1"/>
    <w:rsid w:val="003C0384"/>
    <w:rsid w:val="003C21BF"/>
    <w:rsid w:val="003C58A5"/>
    <w:rsid w:val="003C59C9"/>
    <w:rsid w:val="003D4FC4"/>
    <w:rsid w:val="004028A8"/>
    <w:rsid w:val="00420DBB"/>
    <w:rsid w:val="00424EA9"/>
    <w:rsid w:val="00431A4C"/>
    <w:rsid w:val="00432D35"/>
    <w:rsid w:val="004345BA"/>
    <w:rsid w:val="00453260"/>
    <w:rsid w:val="00457FFC"/>
    <w:rsid w:val="00474500"/>
    <w:rsid w:val="00476E15"/>
    <w:rsid w:val="00477722"/>
    <w:rsid w:val="00483334"/>
    <w:rsid w:val="00484192"/>
    <w:rsid w:val="00492B75"/>
    <w:rsid w:val="004933FE"/>
    <w:rsid w:val="004A2389"/>
    <w:rsid w:val="004A2725"/>
    <w:rsid w:val="004A56E8"/>
    <w:rsid w:val="004A5CF0"/>
    <w:rsid w:val="004A7E9C"/>
    <w:rsid w:val="004B13DB"/>
    <w:rsid w:val="004C056F"/>
    <w:rsid w:val="004C4221"/>
    <w:rsid w:val="004C4D7F"/>
    <w:rsid w:val="004D08C9"/>
    <w:rsid w:val="004E09ED"/>
    <w:rsid w:val="004E73DE"/>
    <w:rsid w:val="005027CE"/>
    <w:rsid w:val="00503FED"/>
    <w:rsid w:val="00505857"/>
    <w:rsid w:val="0051310C"/>
    <w:rsid w:val="00514A7B"/>
    <w:rsid w:val="005261DB"/>
    <w:rsid w:val="00531E2F"/>
    <w:rsid w:val="00532F69"/>
    <w:rsid w:val="0054625A"/>
    <w:rsid w:val="005562B6"/>
    <w:rsid w:val="00561A8C"/>
    <w:rsid w:val="00562816"/>
    <w:rsid w:val="0057009B"/>
    <w:rsid w:val="005758DF"/>
    <w:rsid w:val="00577A00"/>
    <w:rsid w:val="0058435A"/>
    <w:rsid w:val="00585AC1"/>
    <w:rsid w:val="005A2838"/>
    <w:rsid w:val="005B3D39"/>
    <w:rsid w:val="005C1C2A"/>
    <w:rsid w:val="005C77ED"/>
    <w:rsid w:val="005D22EA"/>
    <w:rsid w:val="005D5CCE"/>
    <w:rsid w:val="005E51E4"/>
    <w:rsid w:val="005E7EC5"/>
    <w:rsid w:val="005F4619"/>
    <w:rsid w:val="00622623"/>
    <w:rsid w:val="00622DCF"/>
    <w:rsid w:val="0063193C"/>
    <w:rsid w:val="00631FE9"/>
    <w:rsid w:val="00637B52"/>
    <w:rsid w:val="006409D2"/>
    <w:rsid w:val="006415F1"/>
    <w:rsid w:val="006470DD"/>
    <w:rsid w:val="00650B8D"/>
    <w:rsid w:val="0066194F"/>
    <w:rsid w:val="00665065"/>
    <w:rsid w:val="00670F86"/>
    <w:rsid w:val="00675719"/>
    <w:rsid w:val="00675D58"/>
    <w:rsid w:val="006965F5"/>
    <w:rsid w:val="006B5348"/>
    <w:rsid w:val="006C7456"/>
    <w:rsid w:val="006E50A1"/>
    <w:rsid w:val="00703413"/>
    <w:rsid w:val="007048C6"/>
    <w:rsid w:val="00704F47"/>
    <w:rsid w:val="00713F6B"/>
    <w:rsid w:val="007220A8"/>
    <w:rsid w:val="007274D2"/>
    <w:rsid w:val="00730421"/>
    <w:rsid w:val="00731440"/>
    <w:rsid w:val="007344AC"/>
    <w:rsid w:val="007370D9"/>
    <w:rsid w:val="007422F9"/>
    <w:rsid w:val="00756252"/>
    <w:rsid w:val="0076539F"/>
    <w:rsid w:val="0077371C"/>
    <w:rsid w:val="00777FB7"/>
    <w:rsid w:val="00782046"/>
    <w:rsid w:val="00793941"/>
    <w:rsid w:val="007A2368"/>
    <w:rsid w:val="007A5329"/>
    <w:rsid w:val="007B0C8B"/>
    <w:rsid w:val="007B1708"/>
    <w:rsid w:val="007B37E1"/>
    <w:rsid w:val="007B6AB9"/>
    <w:rsid w:val="007C3754"/>
    <w:rsid w:val="007E090F"/>
    <w:rsid w:val="007E4141"/>
    <w:rsid w:val="007E67A0"/>
    <w:rsid w:val="007E72BA"/>
    <w:rsid w:val="00802D3D"/>
    <w:rsid w:val="00802FDB"/>
    <w:rsid w:val="00803ED3"/>
    <w:rsid w:val="008078DD"/>
    <w:rsid w:val="008222A4"/>
    <w:rsid w:val="00826ECE"/>
    <w:rsid w:val="00831AF2"/>
    <w:rsid w:val="008428E8"/>
    <w:rsid w:val="00843895"/>
    <w:rsid w:val="00845538"/>
    <w:rsid w:val="00845EBE"/>
    <w:rsid w:val="008464F0"/>
    <w:rsid w:val="00857834"/>
    <w:rsid w:val="008579E2"/>
    <w:rsid w:val="00860ACA"/>
    <w:rsid w:val="008648DE"/>
    <w:rsid w:val="00873D63"/>
    <w:rsid w:val="00897ADF"/>
    <w:rsid w:val="008B3920"/>
    <w:rsid w:val="008C2E4B"/>
    <w:rsid w:val="008E33C6"/>
    <w:rsid w:val="0090029F"/>
    <w:rsid w:val="00900D75"/>
    <w:rsid w:val="00901B28"/>
    <w:rsid w:val="00906EBE"/>
    <w:rsid w:val="009136EB"/>
    <w:rsid w:val="009150F7"/>
    <w:rsid w:val="00915655"/>
    <w:rsid w:val="00920F11"/>
    <w:rsid w:val="00921C3B"/>
    <w:rsid w:val="00922B7A"/>
    <w:rsid w:val="00927BF3"/>
    <w:rsid w:val="00944F39"/>
    <w:rsid w:val="009523E1"/>
    <w:rsid w:val="00952B49"/>
    <w:rsid w:val="00954F35"/>
    <w:rsid w:val="00955CAE"/>
    <w:rsid w:val="009569B6"/>
    <w:rsid w:val="0096436A"/>
    <w:rsid w:val="00970340"/>
    <w:rsid w:val="009723AB"/>
    <w:rsid w:val="00986DF3"/>
    <w:rsid w:val="00997337"/>
    <w:rsid w:val="009B0E71"/>
    <w:rsid w:val="009B5FD9"/>
    <w:rsid w:val="009C054D"/>
    <w:rsid w:val="009C14E0"/>
    <w:rsid w:val="009C2CD9"/>
    <w:rsid w:val="009C4798"/>
    <w:rsid w:val="009D724F"/>
    <w:rsid w:val="009E0764"/>
    <w:rsid w:val="009F0C2F"/>
    <w:rsid w:val="009F1CB0"/>
    <w:rsid w:val="009F4C57"/>
    <w:rsid w:val="009F64A8"/>
    <w:rsid w:val="00A10678"/>
    <w:rsid w:val="00A11FDF"/>
    <w:rsid w:val="00A124D8"/>
    <w:rsid w:val="00A12743"/>
    <w:rsid w:val="00A13616"/>
    <w:rsid w:val="00A204A5"/>
    <w:rsid w:val="00A231F9"/>
    <w:rsid w:val="00A2472B"/>
    <w:rsid w:val="00A24B75"/>
    <w:rsid w:val="00A254D9"/>
    <w:rsid w:val="00A25FDF"/>
    <w:rsid w:val="00A33C26"/>
    <w:rsid w:val="00A4160F"/>
    <w:rsid w:val="00A51EB8"/>
    <w:rsid w:val="00A654EA"/>
    <w:rsid w:val="00A81E59"/>
    <w:rsid w:val="00A85A6E"/>
    <w:rsid w:val="00A90812"/>
    <w:rsid w:val="00A91849"/>
    <w:rsid w:val="00AA47F4"/>
    <w:rsid w:val="00AA4F58"/>
    <w:rsid w:val="00AB1BB9"/>
    <w:rsid w:val="00AD2DBB"/>
    <w:rsid w:val="00AE2D08"/>
    <w:rsid w:val="00AF55C7"/>
    <w:rsid w:val="00B00F03"/>
    <w:rsid w:val="00B10184"/>
    <w:rsid w:val="00B12079"/>
    <w:rsid w:val="00B149A8"/>
    <w:rsid w:val="00B15778"/>
    <w:rsid w:val="00B21065"/>
    <w:rsid w:val="00B327FD"/>
    <w:rsid w:val="00B36D88"/>
    <w:rsid w:val="00B405BA"/>
    <w:rsid w:val="00B422FF"/>
    <w:rsid w:val="00B432A0"/>
    <w:rsid w:val="00B60B23"/>
    <w:rsid w:val="00B67FC0"/>
    <w:rsid w:val="00B70D23"/>
    <w:rsid w:val="00B93A45"/>
    <w:rsid w:val="00BA05BC"/>
    <w:rsid w:val="00BA1AB5"/>
    <w:rsid w:val="00BB508C"/>
    <w:rsid w:val="00BC0B12"/>
    <w:rsid w:val="00BC1B09"/>
    <w:rsid w:val="00BC2CA7"/>
    <w:rsid w:val="00BD25F5"/>
    <w:rsid w:val="00BE3C08"/>
    <w:rsid w:val="00BE61A5"/>
    <w:rsid w:val="00C01F32"/>
    <w:rsid w:val="00C07A03"/>
    <w:rsid w:val="00C14266"/>
    <w:rsid w:val="00C372B5"/>
    <w:rsid w:val="00C515FC"/>
    <w:rsid w:val="00C6398B"/>
    <w:rsid w:val="00C75235"/>
    <w:rsid w:val="00C7618A"/>
    <w:rsid w:val="00C809B9"/>
    <w:rsid w:val="00C878B2"/>
    <w:rsid w:val="00C917EF"/>
    <w:rsid w:val="00C94FE6"/>
    <w:rsid w:val="00CA6070"/>
    <w:rsid w:val="00CB23FA"/>
    <w:rsid w:val="00CB3FB2"/>
    <w:rsid w:val="00CB56F2"/>
    <w:rsid w:val="00CC1912"/>
    <w:rsid w:val="00CD4A6F"/>
    <w:rsid w:val="00CE514C"/>
    <w:rsid w:val="00D05C09"/>
    <w:rsid w:val="00D17F31"/>
    <w:rsid w:val="00D27606"/>
    <w:rsid w:val="00D342E2"/>
    <w:rsid w:val="00D35A7D"/>
    <w:rsid w:val="00D44587"/>
    <w:rsid w:val="00D52EA4"/>
    <w:rsid w:val="00D54571"/>
    <w:rsid w:val="00D546F7"/>
    <w:rsid w:val="00D62097"/>
    <w:rsid w:val="00D65B83"/>
    <w:rsid w:val="00D70BF0"/>
    <w:rsid w:val="00D71ABF"/>
    <w:rsid w:val="00D81CB7"/>
    <w:rsid w:val="00D853DE"/>
    <w:rsid w:val="00D92084"/>
    <w:rsid w:val="00D934CC"/>
    <w:rsid w:val="00D95963"/>
    <w:rsid w:val="00D96A89"/>
    <w:rsid w:val="00D97BCA"/>
    <w:rsid w:val="00DA6126"/>
    <w:rsid w:val="00DB1F59"/>
    <w:rsid w:val="00DB39C8"/>
    <w:rsid w:val="00DC0420"/>
    <w:rsid w:val="00DC1D03"/>
    <w:rsid w:val="00DC4AD5"/>
    <w:rsid w:val="00DD6B88"/>
    <w:rsid w:val="00DE5226"/>
    <w:rsid w:val="00DE55EF"/>
    <w:rsid w:val="00DF0304"/>
    <w:rsid w:val="00E03274"/>
    <w:rsid w:val="00E053C8"/>
    <w:rsid w:val="00E10033"/>
    <w:rsid w:val="00E1488B"/>
    <w:rsid w:val="00E24C47"/>
    <w:rsid w:val="00E25C32"/>
    <w:rsid w:val="00E47FF5"/>
    <w:rsid w:val="00E53770"/>
    <w:rsid w:val="00E71170"/>
    <w:rsid w:val="00E74F96"/>
    <w:rsid w:val="00EA0620"/>
    <w:rsid w:val="00EA697F"/>
    <w:rsid w:val="00EC1F9D"/>
    <w:rsid w:val="00EC256E"/>
    <w:rsid w:val="00ED610E"/>
    <w:rsid w:val="00F124AA"/>
    <w:rsid w:val="00F150E3"/>
    <w:rsid w:val="00F20ACA"/>
    <w:rsid w:val="00F215CF"/>
    <w:rsid w:val="00F32D2D"/>
    <w:rsid w:val="00F50534"/>
    <w:rsid w:val="00F63E6D"/>
    <w:rsid w:val="00F644A6"/>
    <w:rsid w:val="00F67E2A"/>
    <w:rsid w:val="00F746CA"/>
    <w:rsid w:val="00F774D8"/>
    <w:rsid w:val="00FA1C1B"/>
    <w:rsid w:val="00FB55BA"/>
    <w:rsid w:val="00FB6018"/>
    <w:rsid w:val="00FB6A6C"/>
    <w:rsid w:val="00FC3CE1"/>
    <w:rsid w:val="00FD0639"/>
    <w:rsid w:val="00FD3031"/>
    <w:rsid w:val="00FE6AAD"/>
    <w:rsid w:val="00FF2C7C"/>
    <w:rsid w:val="00FF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0F671D"/>
  <w15:chartTrackingRefBased/>
  <w15:docId w15:val="{08285E49-09B6-5446-AED2-F2FF45FC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11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8428E8"/>
    <w:rPr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rsid w:val="0008020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080200"/>
    <w:rPr>
      <w:rFonts w:ascii="Segoe UI" w:hAnsi="Segoe UI" w:cs="Segoe UI"/>
      <w:sz w:val="18"/>
      <w:szCs w:val="18"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D27606"/>
    <w:pPr>
      <w:jc w:val="center"/>
    </w:pPr>
    <w:rPr>
      <w:rFonts w:eastAsia="MS Mincho"/>
      <w:sz w:val="28"/>
      <w:szCs w:val="28"/>
      <w:lang w:eastAsia="ja-JP"/>
    </w:rPr>
  </w:style>
  <w:style w:type="character" w:customStyle="1" w:styleId="NzovChar">
    <w:name w:val="Názov Char"/>
    <w:link w:val="Nzov"/>
    <w:uiPriority w:val="99"/>
    <w:rsid w:val="00D27606"/>
    <w:rPr>
      <w:rFonts w:eastAsia="MS Mincho"/>
      <w:sz w:val="28"/>
      <w:szCs w:val="28"/>
      <w:lang w:eastAsia="ja-JP"/>
    </w:rPr>
  </w:style>
  <w:style w:type="table" w:styleId="Mriekatabuky">
    <w:name w:val="Table Grid"/>
    <w:basedOn w:val="Normlnatabuka"/>
    <w:uiPriority w:val="39"/>
    <w:rsid w:val="00D276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72"/>
    <w:qFormat/>
    <w:rsid w:val="008E33C6"/>
    <w:pPr>
      <w:ind w:left="720"/>
      <w:contextualSpacing/>
    </w:pPr>
  </w:style>
  <w:style w:type="character" w:styleId="Hypertextovprepojenie">
    <w:name w:val="Hyperlink"/>
    <w:basedOn w:val="Predvolenpsmoodseku"/>
    <w:rsid w:val="00192EBC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rsid w:val="0090029F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90029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90029F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90029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90029F"/>
    <w:rPr>
      <w:b/>
      <w:bCs/>
      <w:lang w:val="cs-CZ" w:eastAsia="cs-CZ"/>
    </w:rPr>
  </w:style>
  <w:style w:type="table" w:customStyle="1" w:styleId="Mriekatabuky1">
    <w:name w:val="Mriežka tabuľky1"/>
    <w:basedOn w:val="Normlnatabuka"/>
    <w:next w:val="Mriekatabuky"/>
    <w:uiPriority w:val="39"/>
    <w:rsid w:val="009B0E7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71"/>
    <w:unhideWhenUsed/>
    <w:rsid w:val="00BE3C08"/>
    <w:rPr>
      <w:sz w:val="24"/>
      <w:szCs w:val="24"/>
      <w:lang w:val="cs-CZ" w:eastAsia="cs-CZ"/>
    </w:rPr>
  </w:style>
  <w:style w:type="table" w:customStyle="1" w:styleId="Mriekatabuky2">
    <w:name w:val="Mriežka tabuľky2"/>
    <w:basedOn w:val="Normlnatabuka"/>
    <w:next w:val="Mriekatabuky"/>
    <w:uiPriority w:val="39"/>
    <w:rsid w:val="00585AC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96A8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odtitul">
    <w:name w:val="Subtitle"/>
    <w:basedOn w:val="Normlny"/>
    <w:link w:val="PodtitulChar"/>
    <w:uiPriority w:val="11"/>
    <w:qFormat/>
    <w:rsid w:val="00562816"/>
    <w:pPr>
      <w:jc w:val="center"/>
    </w:pPr>
    <w:rPr>
      <w:b/>
      <w:bCs/>
      <w:sz w:val="32"/>
    </w:rPr>
  </w:style>
  <w:style w:type="character" w:customStyle="1" w:styleId="PodtitulChar">
    <w:name w:val="Podtitul Char"/>
    <w:basedOn w:val="Predvolenpsmoodseku"/>
    <w:link w:val="Podtitul"/>
    <w:uiPriority w:val="11"/>
    <w:rsid w:val="00562816"/>
    <w:rPr>
      <w:b/>
      <w:bCs/>
      <w:sz w:val="32"/>
      <w:szCs w:val="24"/>
      <w:lang w:eastAsia="cs-CZ"/>
    </w:rPr>
  </w:style>
  <w:style w:type="character" w:styleId="Nevyrieenzmienka">
    <w:name w:val="Unresolved Mention"/>
    <w:basedOn w:val="Predvolenpsmoodseku"/>
    <w:uiPriority w:val="99"/>
    <w:semiHidden/>
    <w:unhideWhenUsed/>
    <w:rsid w:val="00E25C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v.sk/?lang=sk&amp;doc=ins-org-ins&amp;institute_no=63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sav.sk/?lang=sk&amp;doc=ins-org-ins&amp;institute_no=21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av.sk/?lang=sk&amp;doc=ins-org-ins&amp;institute_no=36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04257-4BE1-4764-9FF7-CEFA3C473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Zdôvodnenie:</vt:lpstr>
    </vt:vector>
  </TitlesOfParts>
  <Company>Úrad predsedníctva SAV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Zdôvodnenie:</dc:title>
  <dc:subject/>
  <dc:creator>Mária Nedomová</dc:creator>
  <cp:keywords/>
  <dc:description/>
  <cp:lastModifiedBy>Tatiana Bezáková</cp:lastModifiedBy>
  <cp:revision>3</cp:revision>
  <cp:lastPrinted>2025-06-11T13:09:00Z</cp:lastPrinted>
  <dcterms:created xsi:type="dcterms:W3CDTF">2025-12-29T07:14:00Z</dcterms:created>
  <dcterms:modified xsi:type="dcterms:W3CDTF">2025-12-29T07:14:00Z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36fb72b673255b6743f25fe59ccfc4f53ded6a14e9c05ea0149244000f325d25</vt:lpwstr>
  </property>
</Properties>
</file>